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CE6804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16B21" w:rsidRPr="00F73616" w:rsidRDefault="00CE6804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E16B21" w:rsidRPr="00F73616">
        <w:rPr>
          <w:rFonts w:ascii="Times New Roman" w:hAnsi="Times New Roman"/>
          <w:sz w:val="24"/>
          <w:szCs w:val="24"/>
        </w:rPr>
        <w:t xml:space="preserve">    </w:t>
      </w:r>
    </w:p>
    <w:p w:rsidR="00E16B21" w:rsidRPr="00F73616" w:rsidRDefault="00CE6804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</w:p>
    <w:p w:rsidR="00E16B21" w:rsidRPr="00F73616" w:rsidRDefault="00CE6804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CE6804">
        <w:rPr>
          <w:rFonts w:ascii="Times New Roman" w:hAnsi="Times New Roman"/>
          <w:sz w:val="24"/>
          <w:szCs w:val="24"/>
        </w:rPr>
        <w:t>broj</w:t>
      </w:r>
      <w:proofErr w:type="spellEnd"/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ru-RU"/>
        </w:rPr>
        <w:t>4</w:t>
      </w:r>
      <w:r w:rsidR="002D2852">
        <w:rPr>
          <w:rFonts w:ascii="Times New Roman" w:hAnsi="Times New Roman"/>
          <w:sz w:val="24"/>
          <w:szCs w:val="24"/>
        </w:rPr>
        <w:t>3</w:t>
      </w:r>
      <w:r w:rsidR="006F3AC0">
        <w:rPr>
          <w:rFonts w:ascii="Times New Roman" w:hAnsi="Times New Roman"/>
          <w:sz w:val="24"/>
          <w:szCs w:val="24"/>
        </w:rPr>
        <w:t>0</w:t>
      </w:r>
      <w:r w:rsidR="00D357A1">
        <w:rPr>
          <w:rFonts w:ascii="Times New Roman" w:hAnsi="Times New Roman"/>
          <w:sz w:val="24"/>
          <w:szCs w:val="24"/>
          <w:lang w:val="ru-RU"/>
        </w:rPr>
        <w:t>-</w:t>
      </w:r>
      <w:r w:rsidR="006F3AC0">
        <w:rPr>
          <w:rFonts w:ascii="Times New Roman" w:hAnsi="Times New Roman"/>
          <w:sz w:val="24"/>
          <w:szCs w:val="24"/>
        </w:rPr>
        <w:t>824</w:t>
      </w:r>
      <w:r w:rsidRPr="00F73616">
        <w:rPr>
          <w:rFonts w:ascii="Times New Roman" w:hAnsi="Times New Roman"/>
          <w:sz w:val="24"/>
          <w:szCs w:val="24"/>
          <w:lang w:val="ru-RU"/>
        </w:rPr>
        <w:t>/15</w:t>
      </w:r>
    </w:p>
    <w:p w:rsidR="00E16B21" w:rsidRPr="00F73616" w:rsidRDefault="006F3AC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16B21" w:rsidRPr="00F736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E6804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CE6804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E16B21" w:rsidRPr="00F73616" w:rsidRDefault="00CE6804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E16B21" w:rsidRPr="00F73616">
        <w:rPr>
          <w:rFonts w:ascii="Times New Roman" w:hAnsi="Times New Roman"/>
          <w:sz w:val="24"/>
          <w:szCs w:val="24"/>
        </w:rPr>
        <w:t xml:space="preserve">       </w:t>
      </w:r>
    </w:p>
    <w:p w:rsidR="00E16B21" w:rsidRDefault="00E16B21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16B21" w:rsidRPr="00F73616" w:rsidRDefault="00CE6804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="00CE6804">
        <w:rPr>
          <w:rFonts w:ascii="Times New Roman" w:hAnsi="Times New Roman"/>
          <w:sz w:val="24"/>
          <w:szCs w:val="24"/>
        </w:rPr>
        <w:t>Odbor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CE6804">
        <w:rPr>
          <w:rFonts w:ascii="Times New Roman" w:hAnsi="Times New Roman"/>
          <w:sz w:val="24"/>
          <w:szCs w:val="24"/>
        </w:rPr>
        <w:t>za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finansije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804">
        <w:rPr>
          <w:rFonts w:ascii="Times New Roman" w:hAnsi="Times New Roman"/>
          <w:sz w:val="24"/>
          <w:szCs w:val="24"/>
        </w:rPr>
        <w:t>republički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budžet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CE6804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kontrolu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trošenja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javnih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sredstava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CE680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sednici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sz w:val="24"/>
          <w:szCs w:val="24"/>
        </w:rPr>
        <w:t>održanoj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6F3AC0">
        <w:rPr>
          <w:rFonts w:ascii="Times New Roman" w:hAnsi="Times New Roman"/>
          <w:sz w:val="24"/>
          <w:szCs w:val="24"/>
          <w:lang w:val="sr-Cyrl-RS"/>
        </w:rPr>
        <w:t>7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CE6804">
        <w:rPr>
          <w:rFonts w:ascii="Times New Roman" w:hAnsi="Times New Roman"/>
          <w:sz w:val="24"/>
          <w:szCs w:val="24"/>
          <w:lang w:val="sr-Cyrl-RS"/>
        </w:rPr>
        <w:t>jula</w:t>
      </w:r>
      <w:r w:rsidRPr="00F73616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CE6804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F7361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E6804">
        <w:rPr>
          <w:rFonts w:ascii="Times New Roman" w:hAnsi="Times New Roman"/>
          <w:sz w:val="24"/>
          <w:szCs w:val="24"/>
          <w:lang w:val="ru-RU"/>
        </w:rPr>
        <w:t>razmotrio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ru-RU"/>
        </w:rPr>
        <w:t>je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6804">
        <w:rPr>
          <w:rFonts w:ascii="Times New Roman" w:hAnsi="Times New Roman"/>
          <w:sz w:val="24"/>
          <w:szCs w:val="24"/>
        </w:rPr>
        <w:t>PREDLOG</w:t>
      </w:r>
      <w:r w:rsidR="002D2852">
        <w:rPr>
          <w:rFonts w:ascii="Times New Roman" w:hAnsi="Times New Roman"/>
          <w:sz w:val="24"/>
          <w:szCs w:val="24"/>
        </w:rPr>
        <w:t xml:space="preserve"> </w:t>
      </w:r>
      <w:r w:rsidR="00CE6804">
        <w:rPr>
          <w:rFonts w:ascii="Times New Roman" w:hAnsi="Times New Roman"/>
          <w:sz w:val="24"/>
          <w:szCs w:val="24"/>
        </w:rPr>
        <w:t>ZAKONA</w:t>
      </w:r>
      <w:r w:rsidR="002D2852">
        <w:rPr>
          <w:rFonts w:ascii="Times New Roman" w:hAnsi="Times New Roman"/>
          <w:sz w:val="24"/>
          <w:szCs w:val="24"/>
        </w:rPr>
        <w:t xml:space="preserve"> </w:t>
      </w:r>
      <w:r w:rsidR="00CE6804">
        <w:rPr>
          <w:rFonts w:ascii="Times New Roman" w:hAnsi="Times New Roman"/>
          <w:sz w:val="24"/>
          <w:szCs w:val="24"/>
        </w:rPr>
        <w:t>O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RS"/>
        </w:rPr>
        <w:t>IZMENAMA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RS"/>
        </w:rPr>
        <w:t>I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RS"/>
        </w:rPr>
        <w:t>DOPUNAMA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RS"/>
        </w:rPr>
        <w:t>ZAKONA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RS"/>
        </w:rPr>
        <w:t>O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RS"/>
        </w:rPr>
        <w:t>HIPOTECI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E6804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A11DD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bCs/>
          <w:sz w:val="24"/>
          <w:szCs w:val="24"/>
          <w:lang w:val="sr-Cyrl-CS"/>
        </w:rPr>
        <w:t>pojedinostima</w:t>
      </w:r>
      <w:r w:rsidR="00A11DD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CE6804">
        <w:rPr>
          <w:rFonts w:ascii="Times New Roman" w:hAnsi="Times New Roman"/>
          <w:bCs/>
          <w:sz w:val="24"/>
          <w:szCs w:val="24"/>
        </w:rPr>
        <w:t>koji</w:t>
      </w:r>
      <w:proofErr w:type="spellEnd"/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r w:rsidR="00CE6804">
        <w:rPr>
          <w:rFonts w:ascii="Times New Roman" w:hAnsi="Times New Roman"/>
          <w:bCs/>
          <w:sz w:val="24"/>
          <w:szCs w:val="24"/>
        </w:rPr>
        <w:t>je</w:t>
      </w:r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bCs/>
          <w:sz w:val="24"/>
          <w:szCs w:val="24"/>
        </w:rPr>
        <w:t>podnela</w:t>
      </w:r>
      <w:proofErr w:type="spellEnd"/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6804">
        <w:rPr>
          <w:rFonts w:ascii="Times New Roman" w:hAnsi="Times New Roman"/>
          <w:bCs/>
          <w:sz w:val="24"/>
          <w:szCs w:val="24"/>
        </w:rPr>
        <w:t>Vlada</w:t>
      </w:r>
      <w:proofErr w:type="spellEnd"/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CE6804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B81F15" w:rsidRDefault="00B81F15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CE6804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E16B21" w:rsidRPr="00F73616" w:rsidRDefault="00CE6804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164.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razmotrio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amandmane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podnete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hipoteci</w:t>
      </w:r>
      <w:r w:rsidR="00E16B21"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="00CE6804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sledeće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amandmane</w:t>
      </w:r>
      <w:r w:rsidRPr="00F73616">
        <w:rPr>
          <w:rFonts w:ascii="Times New Roman" w:hAnsi="Times New Roman"/>
          <w:sz w:val="24"/>
          <w:szCs w:val="24"/>
          <w:lang w:val="sr-Cyrl-CS"/>
        </w:rPr>
        <w:t>: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Nataša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Vučković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Nataša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Vučković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Miroslav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Dubravka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Filipovski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30,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Nataša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Vučković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CE6804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sledeće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6804">
        <w:rPr>
          <w:rFonts w:ascii="Times New Roman" w:hAnsi="Times New Roman"/>
          <w:sz w:val="24"/>
          <w:szCs w:val="24"/>
          <w:lang w:val="sr-Cyrl-CS"/>
        </w:rPr>
        <w:t>amandmane</w:t>
      </w:r>
      <w:r w:rsidRPr="00F73616">
        <w:rPr>
          <w:rFonts w:ascii="Times New Roman" w:hAnsi="Times New Roman"/>
          <w:sz w:val="24"/>
          <w:szCs w:val="24"/>
          <w:lang w:val="sr-Cyrl-CS"/>
        </w:rPr>
        <w:t>: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Nenad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Čanak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Bojan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Kostreš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Olena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Papuga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Lazić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Đorđe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Dejan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Čapo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>-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Neđo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5,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Nenad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Čanak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Bojan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Kostreš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Olena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Papuga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Lazić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Đorđe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Dejan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Čapo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7, </w:t>
      </w:r>
      <w:r w:rsidR="00CE6804">
        <w:rPr>
          <w:rFonts w:ascii="Times New Roman" w:hAnsi="Times New Roman"/>
          <w:b/>
          <w:color w:val="000000"/>
          <w:sz w:val="24"/>
          <w:szCs w:val="24"/>
          <w:lang w:val="sr-Cyrl-RS"/>
        </w:rPr>
        <w:t>sa</w:t>
      </w:r>
      <w:r w:rsidRPr="00F558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b/>
          <w:color w:val="000000"/>
          <w:sz w:val="24"/>
          <w:szCs w:val="24"/>
          <w:lang w:val="sr-Cyrl-RS"/>
        </w:rPr>
        <w:t>ispravkom</w:t>
      </w:r>
      <w:r w:rsidRPr="00F558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Milan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Petrić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11,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12,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12,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Nataša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Vučković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Nataša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Vučković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15,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17, </w:t>
      </w:r>
      <w:r w:rsidR="00CE6804">
        <w:rPr>
          <w:rFonts w:ascii="Times New Roman" w:hAnsi="Times New Roman"/>
          <w:b/>
          <w:color w:val="000000"/>
          <w:sz w:val="24"/>
          <w:szCs w:val="24"/>
          <w:lang w:val="sr-Cyrl-RS"/>
        </w:rPr>
        <w:t>sa</w:t>
      </w:r>
      <w:r w:rsidRPr="00F558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b/>
          <w:color w:val="000000"/>
          <w:sz w:val="24"/>
          <w:szCs w:val="24"/>
          <w:lang w:val="sr-Cyrl-RS"/>
        </w:rPr>
        <w:t>ispravkom</w:t>
      </w:r>
      <w:r w:rsidRPr="00F558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Neđo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17,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17,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Milan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Petrić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17,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Milan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Petrić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Živković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Vladimir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Pavićević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Nenad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Čanak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Bojan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Kostreš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Olena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Papuga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Lazić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Đorđe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Dejan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Čapo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22,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Suzana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Spasojević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25,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Borislav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Stefanović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Gordana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Čomić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Ćirić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Jovan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Jerkov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Nataša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Vučković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Marjanović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Dragan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Šutanovac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Balša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Božović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Aida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Ćorović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27,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zajedno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podneli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poslanici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Marko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Đurišić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Aleksandar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Senić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Branka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Karavidić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Biljana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Hasanović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Korać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Ninoslav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Stojadinović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Goran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Bogdanović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Malović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Slobodan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Homen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Ivan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Karić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Blagoje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Bradić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28,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proofErr w:type="gramEnd"/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30,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podneo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Janko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CE6804">
        <w:rPr>
          <w:rFonts w:ascii="Times New Roman" w:hAnsi="Times New Roman"/>
          <w:color w:val="000000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E16B21" w:rsidRPr="006F3AC0" w:rsidRDefault="00CE6804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F3A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F3A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F3A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F3AC0">
        <w:rPr>
          <w:rFonts w:ascii="Times New Roman" w:hAnsi="Times New Roman"/>
          <w:sz w:val="24"/>
          <w:szCs w:val="24"/>
          <w:lang w:val="sr-Cyrl-RS"/>
        </w:rPr>
        <w:t>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D357A1" w:rsidRDefault="00CE6804" w:rsidP="006F3AC0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E16B21"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6F3AC0">
        <w:rPr>
          <w:rFonts w:ascii="Times New Roman" w:hAnsi="Times New Roman"/>
          <w:sz w:val="24"/>
          <w:szCs w:val="24"/>
        </w:rPr>
        <w:t xml:space="preserve">     </w:t>
      </w:r>
      <w:r w:rsidR="006F3AC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F3A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proofErr w:type="gramStart"/>
      <w:r w:rsidR="0027748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27748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proofErr w:type="gramEnd"/>
      <w:r w:rsidR="00277487">
        <w:rPr>
          <w:rFonts w:ascii="Times New Roman" w:hAnsi="Times New Roman"/>
          <w:sz w:val="24"/>
          <w:szCs w:val="24"/>
          <w:lang w:val="sr-Cyrl-RS"/>
        </w:rPr>
        <w:t>.</w:t>
      </w:r>
    </w:p>
    <w:sectPr w:rsidR="00E16B21" w:rsidRPr="00D357A1" w:rsidSect="0048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1B" w:rsidRDefault="00494E1B" w:rsidP="00CE6804">
      <w:pPr>
        <w:spacing w:after="0" w:line="240" w:lineRule="auto"/>
      </w:pPr>
      <w:r>
        <w:separator/>
      </w:r>
    </w:p>
  </w:endnote>
  <w:endnote w:type="continuationSeparator" w:id="0">
    <w:p w:rsidR="00494E1B" w:rsidRDefault="00494E1B" w:rsidP="00CE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04" w:rsidRDefault="00CE6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04" w:rsidRDefault="00CE6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04" w:rsidRDefault="00CE6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1B" w:rsidRDefault="00494E1B" w:rsidP="00CE6804">
      <w:pPr>
        <w:spacing w:after="0" w:line="240" w:lineRule="auto"/>
      </w:pPr>
      <w:r>
        <w:separator/>
      </w:r>
    </w:p>
  </w:footnote>
  <w:footnote w:type="continuationSeparator" w:id="0">
    <w:p w:rsidR="00494E1B" w:rsidRDefault="00494E1B" w:rsidP="00CE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04" w:rsidRDefault="00CE6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04" w:rsidRDefault="00CE68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04" w:rsidRDefault="00CE6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117293"/>
    <w:rsid w:val="00156652"/>
    <w:rsid w:val="00163C1F"/>
    <w:rsid w:val="001769E2"/>
    <w:rsid w:val="001F4B6B"/>
    <w:rsid w:val="00277487"/>
    <w:rsid w:val="002D2852"/>
    <w:rsid w:val="0032363C"/>
    <w:rsid w:val="003B48FB"/>
    <w:rsid w:val="004210FC"/>
    <w:rsid w:val="00486CD5"/>
    <w:rsid w:val="00494E1B"/>
    <w:rsid w:val="004A6BA2"/>
    <w:rsid w:val="004B747E"/>
    <w:rsid w:val="004C4BEC"/>
    <w:rsid w:val="004D7ADF"/>
    <w:rsid w:val="00553FCC"/>
    <w:rsid w:val="00575167"/>
    <w:rsid w:val="006F3AC0"/>
    <w:rsid w:val="007121A0"/>
    <w:rsid w:val="00767562"/>
    <w:rsid w:val="007902A0"/>
    <w:rsid w:val="00793EAD"/>
    <w:rsid w:val="007C0B2F"/>
    <w:rsid w:val="007E776B"/>
    <w:rsid w:val="00874D27"/>
    <w:rsid w:val="008A2CB6"/>
    <w:rsid w:val="00922F6A"/>
    <w:rsid w:val="00A11DD9"/>
    <w:rsid w:val="00A6472A"/>
    <w:rsid w:val="00A91C9A"/>
    <w:rsid w:val="00AF6890"/>
    <w:rsid w:val="00AF7050"/>
    <w:rsid w:val="00B81F15"/>
    <w:rsid w:val="00BF0365"/>
    <w:rsid w:val="00C44680"/>
    <w:rsid w:val="00C65F0A"/>
    <w:rsid w:val="00C75B86"/>
    <w:rsid w:val="00CB4DC1"/>
    <w:rsid w:val="00CD5FEB"/>
    <w:rsid w:val="00CE6804"/>
    <w:rsid w:val="00D357A1"/>
    <w:rsid w:val="00D3797E"/>
    <w:rsid w:val="00DA547C"/>
    <w:rsid w:val="00E01756"/>
    <w:rsid w:val="00E139BB"/>
    <w:rsid w:val="00E16B21"/>
    <w:rsid w:val="00E33C7E"/>
    <w:rsid w:val="00EA46D3"/>
    <w:rsid w:val="00EA47EE"/>
    <w:rsid w:val="00F304A7"/>
    <w:rsid w:val="00F55898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68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8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680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Sandra Stankovic</cp:lastModifiedBy>
  <cp:revision>41</cp:revision>
  <cp:lastPrinted>2015-07-06T12:09:00Z</cp:lastPrinted>
  <dcterms:created xsi:type="dcterms:W3CDTF">2014-12-08T07:57:00Z</dcterms:created>
  <dcterms:modified xsi:type="dcterms:W3CDTF">2015-09-09T07:35:00Z</dcterms:modified>
</cp:coreProperties>
</file>